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64" w:rsidRDefault="00D71364" w:rsidP="00D83FB5">
      <w:pPr>
        <w:jc w:val="center"/>
        <w:rPr>
          <w:b/>
          <w:sz w:val="28"/>
          <w:szCs w:val="28"/>
        </w:rPr>
      </w:pPr>
    </w:p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5716E7" w:rsidP="00FB290B">
      <w:pPr>
        <w:rPr>
          <w:sz w:val="28"/>
          <w:szCs w:val="28"/>
        </w:rPr>
      </w:pPr>
      <w:r>
        <w:rPr>
          <w:sz w:val="28"/>
          <w:szCs w:val="28"/>
        </w:rPr>
        <w:t>21.10.2024</w:t>
      </w:r>
      <w:r w:rsidR="00FB290B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FB290B">
        <w:rPr>
          <w:sz w:val="28"/>
          <w:szCs w:val="28"/>
        </w:rPr>
        <w:t xml:space="preserve">    № </w:t>
      </w:r>
      <w:r>
        <w:rPr>
          <w:sz w:val="28"/>
          <w:szCs w:val="28"/>
        </w:rPr>
        <w:t>200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94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B4D67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60</w:t>
      </w:r>
      <w:r w:rsidR="000B4D6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1615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60</w:t>
      </w:r>
      <w:r w:rsidR="000B4D6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7,8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B4D67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5716E7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0FAB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  <w:sectPr w:rsidR="00E93185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</w:t>
      </w: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E93185" w:rsidRDefault="00E93185" w:rsidP="00E9318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93185" w:rsidRDefault="00E93185" w:rsidP="00E93185">
      <w:pPr>
        <w:widowControl w:val="0"/>
        <w:ind w:left="9923"/>
        <w:outlineLvl w:val="0"/>
      </w:pPr>
      <w:r>
        <w:rPr>
          <w:sz w:val="28"/>
          <w:szCs w:val="28"/>
        </w:rPr>
        <w:t>от 21.10.2024   № 200</w:t>
      </w:r>
    </w:p>
    <w:p w:rsidR="00E93185" w:rsidRPr="000571DF" w:rsidRDefault="00E93185" w:rsidP="00E93185">
      <w:pPr>
        <w:autoSpaceDN w:val="0"/>
        <w:adjustRightInd w:val="0"/>
        <w:ind w:left="10800"/>
        <w:rPr>
          <w:sz w:val="28"/>
          <w:szCs w:val="28"/>
        </w:rPr>
      </w:pPr>
    </w:p>
    <w:p w:rsidR="00E93185" w:rsidRDefault="00E93185" w:rsidP="00E93185">
      <w:pPr>
        <w:ind w:firstLine="709"/>
        <w:jc w:val="center"/>
        <w:rPr>
          <w:sz w:val="28"/>
          <w:szCs w:val="28"/>
        </w:rPr>
      </w:pPr>
    </w:p>
    <w:p w:rsidR="00E93185" w:rsidRPr="000571DF" w:rsidRDefault="00E93185" w:rsidP="00E93185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E93185" w:rsidRDefault="00E93185" w:rsidP="00E93185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E93185" w:rsidRPr="00A848D5" w:rsidTr="005547AD">
        <w:tc>
          <w:tcPr>
            <w:tcW w:w="1544" w:type="dxa"/>
            <w:vMerge w:val="restart"/>
          </w:tcPr>
          <w:p w:rsidR="00E93185" w:rsidRPr="00A848D5" w:rsidRDefault="00E93185" w:rsidP="005547AD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E93185" w:rsidRPr="00A848D5" w:rsidRDefault="00E93185" w:rsidP="005547AD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E93185" w:rsidRPr="00A848D5" w:rsidRDefault="00E93185" w:rsidP="005547AD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E93185" w:rsidRPr="00A848D5" w:rsidTr="005547AD">
        <w:tc>
          <w:tcPr>
            <w:tcW w:w="1544" w:type="dxa"/>
            <w:vMerge/>
          </w:tcPr>
          <w:p w:rsidR="00E93185" w:rsidRPr="00A848D5" w:rsidRDefault="00E93185" w:rsidP="005547AD">
            <w:pPr>
              <w:jc w:val="center"/>
            </w:pPr>
          </w:p>
        </w:tc>
        <w:tc>
          <w:tcPr>
            <w:tcW w:w="3964" w:type="dxa"/>
            <w:vMerge/>
          </w:tcPr>
          <w:p w:rsidR="00E93185" w:rsidRPr="00A848D5" w:rsidRDefault="00E93185" w:rsidP="005547AD">
            <w:pPr>
              <w:jc w:val="center"/>
            </w:pPr>
          </w:p>
        </w:tc>
        <w:tc>
          <w:tcPr>
            <w:tcW w:w="1651" w:type="dxa"/>
          </w:tcPr>
          <w:p w:rsidR="00E93185" w:rsidRPr="00A848D5" w:rsidRDefault="00E93185" w:rsidP="005547AD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E93185" w:rsidRPr="00A848D5" w:rsidRDefault="00E93185" w:rsidP="005547AD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E93185" w:rsidRPr="00A848D5" w:rsidRDefault="00E93185" w:rsidP="005547AD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E93185" w:rsidRPr="00A848D5" w:rsidRDefault="00E93185" w:rsidP="005547AD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E93185" w:rsidRPr="00A848D5" w:rsidRDefault="00E93185" w:rsidP="005547AD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E93185" w:rsidRPr="00A848D5" w:rsidRDefault="00E93185" w:rsidP="005547AD">
            <w:pPr>
              <w:jc w:val="center"/>
            </w:pPr>
            <w:r w:rsidRPr="00A848D5">
              <w:t>2025 г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222015" w:rsidRDefault="00E93185" w:rsidP="005547AD">
            <w:pPr>
              <w:jc w:val="center"/>
            </w:pPr>
            <w:r w:rsidRPr="00222015">
              <w:t xml:space="preserve">Отдельное </w:t>
            </w:r>
          </w:p>
          <w:p w:rsidR="00E93185" w:rsidRPr="00A848D5" w:rsidRDefault="00E93185" w:rsidP="005547AD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E93185" w:rsidRPr="00A848D5" w:rsidRDefault="00E93185" w:rsidP="005547AD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E93185" w:rsidRPr="00E66890" w:rsidRDefault="00E93185" w:rsidP="005547AD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E93185" w:rsidRPr="005C1F07" w:rsidRDefault="00E93185" w:rsidP="005547AD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995F3F">
              <w:t>196</w:t>
            </w:r>
            <w:r>
              <w:t>51</w:t>
            </w:r>
            <w:r w:rsidRPr="00995F3F">
              <w:t>,3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E93185" w:rsidRPr="00A848D5" w:rsidTr="005547AD">
        <w:trPr>
          <w:trHeight w:val="542"/>
        </w:trPr>
        <w:tc>
          <w:tcPr>
            <w:tcW w:w="1544" w:type="dxa"/>
            <w:vMerge w:val="restart"/>
          </w:tcPr>
          <w:p w:rsidR="00E93185" w:rsidRPr="00A848D5" w:rsidRDefault="00E93185" w:rsidP="005547AD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E93185" w:rsidRPr="006B4F0A" w:rsidRDefault="00E93185" w:rsidP="005547AD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E93185" w:rsidRPr="00A848D5" w:rsidRDefault="00E93185" w:rsidP="005547AD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  <w:rPr>
                <w:highlight w:val="yellow"/>
              </w:rPr>
            </w:pPr>
            <w:r>
              <w:t>8597</w:t>
            </w:r>
            <w:r w:rsidRPr="00013E91">
              <w:t>,00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E93185" w:rsidRPr="00A848D5" w:rsidTr="005547AD">
        <w:trPr>
          <w:trHeight w:val="553"/>
        </w:trPr>
        <w:tc>
          <w:tcPr>
            <w:tcW w:w="1544" w:type="dxa"/>
            <w:vMerge/>
          </w:tcPr>
          <w:p w:rsidR="00E93185" w:rsidRPr="00A848D5" w:rsidRDefault="00E93185" w:rsidP="005547AD">
            <w:pPr>
              <w:jc w:val="center"/>
            </w:pP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</w:tr>
      <w:tr w:rsidR="00E93185" w:rsidRPr="00A848D5" w:rsidTr="005547AD">
        <w:trPr>
          <w:trHeight w:val="1164"/>
        </w:trPr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E93185" w:rsidRPr="00A848D5" w:rsidTr="005547AD">
        <w:tc>
          <w:tcPr>
            <w:tcW w:w="1544" w:type="dxa"/>
            <w:vMerge w:val="restart"/>
          </w:tcPr>
          <w:p w:rsidR="00E93185" w:rsidRPr="00A848D5" w:rsidRDefault="00E93185" w:rsidP="005547AD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E93185" w:rsidRPr="00585349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E93185" w:rsidRDefault="00E93185" w:rsidP="005547AD">
            <w:pPr>
              <w:jc w:val="center"/>
            </w:pPr>
            <w:r>
              <w:t>851,8</w:t>
            </w:r>
          </w:p>
          <w:p w:rsidR="00E93185" w:rsidRPr="005636FA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112535" w:rsidRDefault="00E93185" w:rsidP="005547A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E93185" w:rsidRPr="00112535" w:rsidRDefault="00E93185" w:rsidP="005547AD">
            <w:pPr>
              <w:rPr>
                <w:sz w:val="18"/>
                <w:szCs w:val="18"/>
                <w:highlight w:val="yellow"/>
              </w:rPr>
            </w:pPr>
            <w:r>
              <w:t xml:space="preserve">       1341,4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>
              <w:t>906,0</w:t>
            </w:r>
          </w:p>
          <w:p w:rsidR="00E93185" w:rsidRPr="00112535" w:rsidRDefault="00E93185" w:rsidP="005547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3185" w:rsidRPr="00A848D5" w:rsidTr="005547AD">
        <w:tc>
          <w:tcPr>
            <w:tcW w:w="1544" w:type="dxa"/>
            <w:vMerge/>
          </w:tcPr>
          <w:p w:rsidR="00E93185" w:rsidRDefault="00E93185" w:rsidP="005547AD">
            <w:pPr>
              <w:jc w:val="center"/>
            </w:pP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11,5</w:t>
            </w:r>
          </w:p>
          <w:p w:rsidR="00E93185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>
              <w:t>0</w:t>
            </w:r>
          </w:p>
        </w:tc>
      </w:tr>
      <w:tr w:rsidR="00E93185" w:rsidRPr="00A848D5" w:rsidTr="005547AD">
        <w:tc>
          <w:tcPr>
            <w:tcW w:w="1544" w:type="dxa"/>
            <w:vMerge w:val="restart"/>
          </w:tcPr>
          <w:p w:rsidR="00E93185" w:rsidRPr="00A848D5" w:rsidRDefault="00E93185" w:rsidP="005547AD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боты, услуги</w:t>
            </w:r>
            <w:proofErr w:type="gramEnd"/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>
              <w:t>2806,3</w:t>
            </w:r>
          </w:p>
          <w:p w:rsidR="00E93185" w:rsidRPr="00BD4B60" w:rsidRDefault="00E93185" w:rsidP="005547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E93185" w:rsidRPr="00A848D5" w:rsidTr="005547AD">
        <w:tc>
          <w:tcPr>
            <w:tcW w:w="1544" w:type="dxa"/>
            <w:vMerge/>
          </w:tcPr>
          <w:p w:rsidR="00E93185" w:rsidRDefault="00E93185" w:rsidP="005547AD">
            <w:pPr>
              <w:jc w:val="center"/>
            </w:pP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E93185" w:rsidRPr="00395D49" w:rsidRDefault="00E93185" w:rsidP="005547AD">
            <w:pPr>
              <w:jc w:val="center"/>
            </w:pPr>
            <w:r w:rsidRPr="00395D49">
              <w:t>1,0</w:t>
            </w:r>
          </w:p>
          <w:p w:rsidR="00E93185" w:rsidRPr="00395D49" w:rsidRDefault="00E93185" w:rsidP="005547AD"/>
        </w:tc>
        <w:tc>
          <w:tcPr>
            <w:tcW w:w="1581" w:type="dxa"/>
          </w:tcPr>
          <w:p w:rsidR="00E93185" w:rsidRPr="00395D49" w:rsidRDefault="00E93185" w:rsidP="005547AD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E93185" w:rsidRPr="00395D49" w:rsidRDefault="00E93185" w:rsidP="005547AD">
            <w:pPr>
              <w:jc w:val="center"/>
            </w:pPr>
            <w:r w:rsidRPr="00395D49">
              <w:t>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E93185" w:rsidRPr="00112535" w:rsidRDefault="00E93185" w:rsidP="005547A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52,8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BD4B60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BD4B60" w:rsidRDefault="00E93185" w:rsidP="005547AD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E93185" w:rsidRPr="00BD4B60" w:rsidRDefault="00E93185" w:rsidP="005547AD">
            <w:pPr>
              <w:jc w:val="center"/>
            </w:pPr>
            <w:r w:rsidRPr="00BD4B60">
              <w:t>15,0</w:t>
            </w:r>
          </w:p>
        </w:tc>
      </w:tr>
      <w:tr w:rsidR="00E93185" w:rsidRPr="00A848D5" w:rsidTr="005547AD">
        <w:tc>
          <w:tcPr>
            <w:tcW w:w="1544" w:type="dxa"/>
            <w:vMerge w:val="restart"/>
          </w:tcPr>
          <w:p w:rsidR="00E93185" w:rsidRPr="00A848D5" w:rsidRDefault="00E93185" w:rsidP="005547AD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</w:tr>
      <w:tr w:rsidR="00E93185" w:rsidRPr="00A848D5" w:rsidTr="005547AD">
        <w:tc>
          <w:tcPr>
            <w:tcW w:w="1544" w:type="dxa"/>
            <w:vMerge/>
          </w:tcPr>
          <w:p w:rsidR="00E93185" w:rsidRDefault="00E93185" w:rsidP="005547AD">
            <w:pPr>
              <w:jc w:val="center"/>
            </w:pP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ность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lastRenderedPageBreak/>
              <w:t>0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lastRenderedPageBreak/>
              <w:t>8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10,9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E93185" w:rsidRPr="00231DAB" w:rsidRDefault="00E93185" w:rsidP="005547AD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E93185" w:rsidRPr="008A34E0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E93185" w:rsidRPr="008A34E0" w:rsidRDefault="00E93185" w:rsidP="005547AD">
            <w:pPr>
              <w:jc w:val="center"/>
            </w:pP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E93185" w:rsidRPr="00D85EAB" w:rsidRDefault="00E93185" w:rsidP="005547AD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6766,8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0,25</w:t>
            </w: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0,3</w:t>
            </w: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D85EAB" w:rsidRDefault="00E93185" w:rsidP="005547AD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D85EAB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ферты на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lastRenderedPageBreak/>
              <w:t>0,25</w:t>
            </w: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lastRenderedPageBreak/>
              <w:t>0,3</w:t>
            </w:r>
          </w:p>
          <w:p w:rsidR="00E93185" w:rsidRDefault="00E93185" w:rsidP="005547AD">
            <w:pPr>
              <w:jc w:val="center"/>
            </w:pP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D85EAB" w:rsidRDefault="00E93185" w:rsidP="005547AD">
            <w:pPr>
              <w:jc w:val="center"/>
            </w:pPr>
            <w:r w:rsidRPr="005636FA">
              <w:lastRenderedPageBreak/>
              <w:t>0,23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Pr="00A848D5" w:rsidRDefault="00E93185" w:rsidP="005547AD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0,25</w:t>
            </w: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0,1</w:t>
            </w:r>
          </w:p>
          <w:p w:rsidR="00E93185" w:rsidRPr="00D85EAB" w:rsidRDefault="00E93185" w:rsidP="005547AD">
            <w:pPr>
              <w:jc w:val="center"/>
            </w:pP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Default="00E93185" w:rsidP="005547AD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Default="00E93185" w:rsidP="005547AD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E93185" w:rsidRPr="005E25CC" w:rsidRDefault="00E93185" w:rsidP="005547AD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-</w:t>
            </w:r>
          </w:p>
        </w:tc>
      </w:tr>
      <w:tr w:rsidR="00E93185" w:rsidRPr="00A848D5" w:rsidTr="005547AD">
        <w:tc>
          <w:tcPr>
            <w:tcW w:w="1544" w:type="dxa"/>
          </w:tcPr>
          <w:p w:rsidR="00E93185" w:rsidRDefault="00E93185" w:rsidP="005547AD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93185" w:rsidRPr="00D91422" w:rsidRDefault="00E93185" w:rsidP="005547AD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1,7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1,7</w:t>
            </w:r>
          </w:p>
        </w:tc>
      </w:tr>
      <w:tr w:rsidR="00E93185" w:rsidRPr="00A848D5" w:rsidTr="005547AD">
        <w:tc>
          <w:tcPr>
            <w:tcW w:w="1544" w:type="dxa"/>
            <w:vMerge w:val="restart"/>
          </w:tcPr>
          <w:p w:rsidR="00E93185" w:rsidRDefault="00E93185" w:rsidP="005547AD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93185" w:rsidRPr="00D91422" w:rsidRDefault="00E93185" w:rsidP="005547AD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254,7</w:t>
            </w:r>
          </w:p>
          <w:p w:rsidR="00E93185" w:rsidRDefault="00E93185" w:rsidP="005547AD">
            <w:pPr>
              <w:jc w:val="center"/>
            </w:pP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E93185" w:rsidRPr="005636FA" w:rsidRDefault="00E93185" w:rsidP="005547AD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 w:rsidRPr="00013E91">
              <w:t>3</w:t>
            </w:r>
            <w:r>
              <w:t>90</w:t>
            </w:r>
            <w:r w:rsidRPr="00013E91">
              <w:t>,5</w:t>
            </w:r>
          </w:p>
        </w:tc>
        <w:tc>
          <w:tcPr>
            <w:tcW w:w="1581" w:type="dxa"/>
          </w:tcPr>
          <w:p w:rsidR="00E93185" w:rsidRPr="00013E91" w:rsidRDefault="00E93185" w:rsidP="005547AD">
            <w:pPr>
              <w:jc w:val="center"/>
            </w:pPr>
            <w:r>
              <w:t>428,0</w:t>
            </w:r>
          </w:p>
        </w:tc>
      </w:tr>
      <w:tr w:rsidR="00E93185" w:rsidRPr="00A848D5" w:rsidTr="005547AD">
        <w:tc>
          <w:tcPr>
            <w:tcW w:w="1544" w:type="dxa"/>
            <w:vMerge/>
          </w:tcPr>
          <w:p w:rsidR="00E93185" w:rsidRPr="00222015" w:rsidRDefault="00E93185" w:rsidP="005547AD">
            <w:pPr>
              <w:jc w:val="center"/>
            </w:pPr>
          </w:p>
        </w:tc>
        <w:tc>
          <w:tcPr>
            <w:tcW w:w="3964" w:type="dxa"/>
          </w:tcPr>
          <w:p w:rsidR="00E93185" w:rsidRPr="00222015" w:rsidRDefault="00E93185" w:rsidP="00554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E93185" w:rsidRPr="009E47ED" w:rsidRDefault="00E93185" w:rsidP="005547AD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E93185" w:rsidRPr="009E47ED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Default="00E93185" w:rsidP="005547A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93185" w:rsidRPr="008A34E0" w:rsidRDefault="00E93185" w:rsidP="005547AD">
            <w:pPr>
              <w:jc w:val="center"/>
            </w:pPr>
            <w:r w:rsidRPr="008A34E0">
              <w:t>0</w:t>
            </w:r>
          </w:p>
        </w:tc>
      </w:tr>
      <w:tr w:rsidR="00E93185" w:rsidRPr="00A848D5" w:rsidTr="005547AD">
        <w:trPr>
          <w:trHeight w:val="2524"/>
        </w:trPr>
        <w:tc>
          <w:tcPr>
            <w:tcW w:w="5508" w:type="dxa"/>
            <w:gridSpan w:val="2"/>
          </w:tcPr>
          <w:p w:rsidR="00E93185" w:rsidRPr="00A848D5" w:rsidRDefault="00E93185" w:rsidP="005547AD">
            <w:r w:rsidRPr="00A848D5">
              <w:t>Всего</w:t>
            </w:r>
          </w:p>
        </w:tc>
        <w:tc>
          <w:tcPr>
            <w:tcW w:w="1651" w:type="dxa"/>
          </w:tcPr>
          <w:p w:rsidR="00E93185" w:rsidRPr="009208B2" w:rsidRDefault="00E93185" w:rsidP="005547AD">
            <w:pPr>
              <w:jc w:val="center"/>
            </w:pPr>
            <w:r w:rsidRPr="009208B2">
              <w:t>12400,55</w:t>
            </w:r>
          </w:p>
          <w:p w:rsidR="00E93185" w:rsidRDefault="00E93185" w:rsidP="005547AD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E93185" w:rsidRDefault="00E93185" w:rsidP="005547AD">
            <w:pPr>
              <w:jc w:val="center"/>
            </w:pPr>
            <w:r>
              <w:t xml:space="preserve">областной –0,7 </w:t>
            </w:r>
          </w:p>
          <w:p w:rsidR="00E93185" w:rsidRPr="00A848D5" w:rsidRDefault="00E93185" w:rsidP="005547AD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E93185" w:rsidRDefault="00E93185" w:rsidP="005547AD">
            <w:pPr>
              <w:jc w:val="center"/>
            </w:pPr>
            <w:r>
              <w:t>12515,7</w:t>
            </w:r>
          </w:p>
          <w:p w:rsidR="00E93185" w:rsidRDefault="00E93185" w:rsidP="005547AD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E93185" w:rsidRDefault="00E93185" w:rsidP="005547AD">
            <w:pPr>
              <w:jc w:val="center"/>
            </w:pPr>
            <w:r>
              <w:t xml:space="preserve">областной – 0,8 </w:t>
            </w:r>
          </w:p>
          <w:p w:rsidR="00E93185" w:rsidRPr="00A848D5" w:rsidRDefault="00E93185" w:rsidP="005547AD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E93185" w:rsidRPr="002E7DDC" w:rsidRDefault="00E93185" w:rsidP="005547AD">
            <w:pPr>
              <w:jc w:val="center"/>
            </w:pPr>
            <w:r>
              <w:t>15189,6</w:t>
            </w:r>
          </w:p>
          <w:p w:rsidR="00E93185" w:rsidRPr="002E7DDC" w:rsidRDefault="00E93185" w:rsidP="005547AD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E93185" w:rsidRPr="002E7DDC" w:rsidRDefault="00E93185" w:rsidP="005547AD">
            <w:pPr>
              <w:jc w:val="center"/>
            </w:pPr>
            <w:r w:rsidRPr="002E7DDC">
              <w:t xml:space="preserve">областной – 2,3 </w:t>
            </w:r>
          </w:p>
          <w:p w:rsidR="00E93185" w:rsidRPr="00A848D5" w:rsidRDefault="00E93185" w:rsidP="005547AD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E93185" w:rsidRPr="00395D49" w:rsidRDefault="00E93185" w:rsidP="005547AD">
            <w:pPr>
              <w:jc w:val="center"/>
            </w:pPr>
            <w:r>
              <w:t>16810,9</w:t>
            </w:r>
          </w:p>
          <w:p w:rsidR="00E93185" w:rsidRPr="00395D49" w:rsidRDefault="00E93185" w:rsidP="005547AD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E93185" w:rsidRPr="008A34E0" w:rsidRDefault="00E93185" w:rsidP="005547AD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E93185" w:rsidRPr="007A053C" w:rsidRDefault="00E93185" w:rsidP="005547AD">
            <w:pPr>
              <w:jc w:val="center"/>
            </w:pPr>
            <w:r>
              <w:t>20043,50</w:t>
            </w:r>
          </w:p>
          <w:p w:rsidR="00E93185" w:rsidRPr="007A053C" w:rsidRDefault="00E93185" w:rsidP="005547AD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 w:rsidRPr="00995F3F">
              <w:t>196</w:t>
            </w:r>
            <w:r>
              <w:t>51</w:t>
            </w:r>
            <w:r w:rsidRPr="00995F3F">
              <w:t>,3</w:t>
            </w:r>
          </w:p>
          <w:p w:rsidR="00E93185" w:rsidRPr="008A34E0" w:rsidRDefault="00E93185" w:rsidP="005547AD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390,5</w:t>
            </w:r>
          </w:p>
        </w:tc>
        <w:tc>
          <w:tcPr>
            <w:tcW w:w="1581" w:type="dxa"/>
          </w:tcPr>
          <w:p w:rsidR="00E93185" w:rsidRPr="007A053C" w:rsidRDefault="00E93185" w:rsidP="005547AD">
            <w:pPr>
              <w:jc w:val="center"/>
            </w:pPr>
            <w:r>
              <w:t>17658,95</w:t>
            </w:r>
          </w:p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E93185" w:rsidRPr="008A34E0" w:rsidRDefault="00E93185" w:rsidP="005547AD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E93185" w:rsidRPr="0010483E" w:rsidRDefault="00E93185" w:rsidP="005547AD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E93185" w:rsidRDefault="00E93185" w:rsidP="00E93185">
      <w:pPr>
        <w:ind w:firstLine="709"/>
        <w:jc w:val="center"/>
        <w:rPr>
          <w:sz w:val="28"/>
          <w:szCs w:val="28"/>
        </w:rPr>
      </w:pPr>
      <w:r>
        <w:rPr>
          <w:sz w:val="56"/>
          <w:szCs w:val="56"/>
        </w:rPr>
        <w:t>_____</w:t>
      </w:r>
    </w:p>
    <w:sectPr w:rsidR="00E93185" w:rsidSect="00E93185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27" w:rsidRDefault="002A5727" w:rsidP="00477B5E">
      <w:r>
        <w:separator/>
      </w:r>
    </w:p>
  </w:endnote>
  <w:endnote w:type="continuationSeparator" w:id="0">
    <w:p w:rsidR="002A5727" w:rsidRDefault="002A5727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0B4D67" w:rsidP="00A1733C">
    <w:pPr>
      <w:pStyle w:val="a3"/>
    </w:pPr>
    <w:r>
      <w:rPr>
        <w:sz w:val="14"/>
        <w:szCs w:val="14"/>
      </w:rPr>
      <w:t>21</w:t>
    </w:r>
    <w:r w:rsidR="00A1733C" w:rsidRPr="00A1733C">
      <w:rPr>
        <w:sz w:val="14"/>
        <w:szCs w:val="14"/>
      </w:rPr>
      <w:t>.</w:t>
    </w:r>
    <w:r>
      <w:rPr>
        <w:sz w:val="14"/>
        <w:szCs w:val="14"/>
      </w:rPr>
      <w:t>10</w:t>
    </w:r>
    <w:r w:rsidR="00A1733C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21</w:t>
    </w:r>
    <w:r w:rsidR="00107572">
      <w:rPr>
        <w:sz w:val="14"/>
        <w:szCs w:val="14"/>
      </w:rPr>
      <w:t>.</w:t>
    </w:r>
    <w:r>
      <w:rPr>
        <w:sz w:val="14"/>
        <w:szCs w:val="14"/>
      </w:rPr>
      <w:t>10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Default="000B4D67" w:rsidP="00574DFC">
    <w:pPr>
      <w:pStyle w:val="a3"/>
      <w:rPr>
        <w:sz w:val="14"/>
        <w:szCs w:val="14"/>
      </w:rPr>
    </w:pPr>
    <w:r>
      <w:rPr>
        <w:sz w:val="14"/>
        <w:szCs w:val="14"/>
      </w:rPr>
      <w:t>21</w:t>
    </w:r>
    <w:r w:rsidR="009C7003" w:rsidRPr="00A1733C">
      <w:rPr>
        <w:sz w:val="14"/>
        <w:szCs w:val="14"/>
      </w:rPr>
      <w:t>.</w:t>
    </w:r>
    <w:r>
      <w:rPr>
        <w:sz w:val="14"/>
        <w:szCs w:val="14"/>
      </w:rPr>
      <w:t>10</w:t>
    </w:r>
    <w:r w:rsidR="009C7003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>
      <w:rPr>
        <w:sz w:val="14"/>
        <w:szCs w:val="14"/>
      </w:rPr>
      <w:t>21</w:t>
    </w:r>
    <w:r w:rsidR="009C7003">
      <w:rPr>
        <w:sz w:val="14"/>
        <w:szCs w:val="14"/>
      </w:rPr>
      <w:t>.</w:t>
    </w:r>
    <w:r>
      <w:rPr>
        <w:sz w:val="14"/>
        <w:szCs w:val="14"/>
      </w:rPr>
      <w:t>10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D71364" w:rsidRPr="00574DFC" w:rsidRDefault="00D71364" w:rsidP="00574DFC">
    <w:pPr>
      <w:pStyle w:val="a3"/>
    </w:pP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27" w:rsidRDefault="002A5727" w:rsidP="00477B5E">
      <w:r>
        <w:separator/>
      </w:r>
    </w:p>
  </w:footnote>
  <w:footnote w:type="continuationSeparator" w:id="0">
    <w:p w:rsidR="002A5727" w:rsidRDefault="002A5727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E931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4FF3" w:rsidRDefault="002A57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B4D67"/>
    <w:rsid w:val="000C0308"/>
    <w:rsid w:val="000C37BF"/>
    <w:rsid w:val="000C60CB"/>
    <w:rsid w:val="000C772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5727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0EA6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16E7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374B1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3E37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29C1"/>
    <w:rsid w:val="009C43FE"/>
    <w:rsid w:val="009C7003"/>
    <w:rsid w:val="009D61F7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D5ABF"/>
    <w:rsid w:val="00BE22A7"/>
    <w:rsid w:val="00BE44E7"/>
    <w:rsid w:val="00BF178C"/>
    <w:rsid w:val="00BF1DDB"/>
    <w:rsid w:val="00BF3131"/>
    <w:rsid w:val="00BF6FF2"/>
    <w:rsid w:val="00C02584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1364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3185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1C2C9-19F1-45FC-81D0-9A810A49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2024-10-21T12:30:00Z</cp:lastPrinted>
  <dcterms:created xsi:type="dcterms:W3CDTF">2024-10-31T08:04:00Z</dcterms:created>
  <dcterms:modified xsi:type="dcterms:W3CDTF">2024-10-31T08:04:00Z</dcterms:modified>
</cp:coreProperties>
</file>